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88D" w:rsidRDefault="00E0688D" w:rsidP="00F756BB"/>
    <w:p w:rsidR="00E0688D" w:rsidRDefault="00E0688D" w:rsidP="00F756BB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E0688D" w:rsidRDefault="00E0688D" w:rsidP="00F756BB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E0688D" w:rsidRDefault="00E0688D" w:rsidP="00F756BB">
      <w:pPr>
        <w:jc w:val="center"/>
        <w:rPr>
          <w:b/>
          <w:bCs/>
        </w:rPr>
      </w:pPr>
      <w:r>
        <w:rPr>
          <w:b/>
          <w:bCs/>
        </w:rPr>
        <w:t xml:space="preserve">директора МБОУ «Березовская основная общеобразовательная школа» и членов её  семьи </w:t>
      </w:r>
    </w:p>
    <w:p w:rsidR="00E0688D" w:rsidRDefault="00E0688D" w:rsidP="00F756BB">
      <w:pPr>
        <w:jc w:val="center"/>
        <w:rPr>
          <w:b/>
          <w:bCs/>
        </w:rPr>
      </w:pPr>
      <w:r>
        <w:rPr>
          <w:b/>
          <w:bCs/>
        </w:rPr>
        <w:t>за период с 01 января 202</w:t>
      </w:r>
      <w:r w:rsidR="00807AA3">
        <w:rPr>
          <w:b/>
          <w:bCs/>
        </w:rPr>
        <w:t>2</w:t>
      </w:r>
      <w:r>
        <w:rPr>
          <w:b/>
          <w:bCs/>
        </w:rPr>
        <w:t xml:space="preserve"> года  по 31 декабря 202</w:t>
      </w:r>
      <w:r w:rsidR="00807AA3">
        <w:rPr>
          <w:b/>
          <w:bCs/>
        </w:rPr>
        <w:t>2</w:t>
      </w:r>
      <w:r>
        <w:rPr>
          <w:b/>
          <w:bCs/>
        </w:rPr>
        <w:t xml:space="preserve"> года </w:t>
      </w:r>
    </w:p>
    <w:p w:rsidR="00E0688D" w:rsidRDefault="00E0688D" w:rsidP="00F756BB"/>
    <w:p w:rsidR="00E0688D" w:rsidRDefault="00E0688D" w:rsidP="00F756BB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E0688D">
        <w:tc>
          <w:tcPr>
            <w:tcW w:w="2448" w:type="dxa"/>
            <w:vMerge w:val="restart"/>
          </w:tcPr>
          <w:p w:rsidR="00E0688D" w:rsidRDefault="00E0688D" w:rsidP="00DA545A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E0688D" w:rsidRDefault="00E0688D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E0688D" w:rsidRDefault="00E0688D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E0688D" w:rsidRDefault="00E0688D" w:rsidP="00807AA3">
            <w:pPr>
              <w:jc w:val="center"/>
            </w:pPr>
            <w:r>
              <w:t>Декларированный годовой доход за 202</w:t>
            </w:r>
            <w:r w:rsidR="00807AA3">
              <w:t>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E0688D">
        <w:tc>
          <w:tcPr>
            <w:tcW w:w="2448" w:type="dxa"/>
            <w:vMerge/>
          </w:tcPr>
          <w:p w:rsidR="00E0688D" w:rsidRDefault="00E0688D" w:rsidP="00367AB0">
            <w:pPr>
              <w:jc w:val="center"/>
            </w:pPr>
          </w:p>
        </w:tc>
        <w:tc>
          <w:tcPr>
            <w:tcW w:w="2112" w:type="dxa"/>
          </w:tcPr>
          <w:p w:rsidR="00E0688D" w:rsidRDefault="00E0688D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E0688D" w:rsidRDefault="00E0688D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E0688D" w:rsidRDefault="00E0688D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E0688D" w:rsidRDefault="00E0688D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E0688D" w:rsidRDefault="00E0688D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E0688D" w:rsidRDefault="00E0688D" w:rsidP="00367AB0">
            <w:pPr>
              <w:jc w:val="center"/>
            </w:pPr>
          </w:p>
        </w:tc>
      </w:tr>
      <w:tr w:rsidR="00E0688D">
        <w:tc>
          <w:tcPr>
            <w:tcW w:w="2448" w:type="dxa"/>
          </w:tcPr>
          <w:p w:rsidR="00E0688D" w:rsidRDefault="00E0688D" w:rsidP="00367AB0">
            <w:proofErr w:type="spellStart"/>
            <w:r>
              <w:t>Гречихина</w:t>
            </w:r>
            <w:proofErr w:type="spellEnd"/>
            <w:r>
              <w:t xml:space="preserve"> Елена Ивановна </w:t>
            </w:r>
          </w:p>
        </w:tc>
        <w:tc>
          <w:tcPr>
            <w:tcW w:w="2112" w:type="dxa"/>
          </w:tcPr>
          <w:p w:rsidR="00E0688D" w:rsidRDefault="00E0688D" w:rsidP="00367AB0">
            <w:r>
              <w:t>Земельный участок</w:t>
            </w:r>
          </w:p>
          <w:p w:rsidR="00E0688D" w:rsidRDefault="00E0688D" w:rsidP="00367AB0">
            <w:r>
              <w:t>Земельный надел</w:t>
            </w:r>
          </w:p>
          <w:p w:rsidR="00E0688D" w:rsidRDefault="00E0688D" w:rsidP="00367AB0">
            <w:r>
              <w:t>Земельный надел</w:t>
            </w:r>
          </w:p>
          <w:p w:rsidR="00E0688D" w:rsidRDefault="00E0688D" w:rsidP="00367AB0">
            <w:r>
              <w:t>Жилой дом</w:t>
            </w:r>
          </w:p>
        </w:tc>
        <w:tc>
          <w:tcPr>
            <w:tcW w:w="2112" w:type="dxa"/>
          </w:tcPr>
          <w:p w:rsidR="00E0688D" w:rsidRDefault="00E0688D" w:rsidP="00367AB0">
            <w:r>
              <w:t>993,0</w:t>
            </w:r>
          </w:p>
          <w:p w:rsidR="00E0688D" w:rsidRDefault="00E0688D" w:rsidP="00367AB0">
            <w:r>
              <w:t xml:space="preserve"> </w:t>
            </w:r>
          </w:p>
          <w:p w:rsidR="00E0688D" w:rsidRDefault="00E0688D" w:rsidP="00367AB0">
            <w:r>
              <w:t>83000</w:t>
            </w:r>
          </w:p>
          <w:p w:rsidR="00E0688D" w:rsidRDefault="00E0688D" w:rsidP="00367AB0">
            <w:r>
              <w:t>83000</w:t>
            </w:r>
          </w:p>
          <w:p w:rsidR="00E0688D" w:rsidRDefault="00E0688D" w:rsidP="00367AB0">
            <w:r>
              <w:t>99,3</w:t>
            </w:r>
          </w:p>
        </w:tc>
        <w:tc>
          <w:tcPr>
            <w:tcW w:w="2112" w:type="dxa"/>
          </w:tcPr>
          <w:p w:rsidR="00E0688D" w:rsidRDefault="00E0688D" w:rsidP="00367AB0">
            <w:pPr>
              <w:jc w:val="center"/>
            </w:pPr>
            <w:r>
              <w:t>Россия</w:t>
            </w:r>
          </w:p>
          <w:p w:rsidR="00E0688D" w:rsidRDefault="00E0688D" w:rsidP="00367AB0">
            <w:pPr>
              <w:jc w:val="center"/>
            </w:pPr>
            <w:r>
              <w:t xml:space="preserve"> </w:t>
            </w:r>
          </w:p>
          <w:p w:rsidR="00E0688D" w:rsidRDefault="00E0688D" w:rsidP="00367AB0">
            <w:pPr>
              <w:jc w:val="center"/>
            </w:pPr>
            <w:r>
              <w:t>Россия</w:t>
            </w:r>
          </w:p>
          <w:p w:rsidR="00E0688D" w:rsidRDefault="00E0688D" w:rsidP="00367AB0">
            <w:pPr>
              <w:jc w:val="center"/>
            </w:pPr>
            <w:r>
              <w:t>Россия</w:t>
            </w:r>
          </w:p>
          <w:p w:rsidR="00E0688D" w:rsidRDefault="00E0688D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E0688D" w:rsidRPr="00E45AC2" w:rsidRDefault="00E0688D" w:rsidP="00367AB0"/>
        </w:tc>
        <w:tc>
          <w:tcPr>
            <w:tcW w:w="2113" w:type="dxa"/>
          </w:tcPr>
          <w:p w:rsidR="00E0688D" w:rsidRPr="00E45AC2" w:rsidRDefault="00E0688D" w:rsidP="00367AB0">
            <w:pPr>
              <w:jc w:val="center"/>
            </w:pPr>
          </w:p>
        </w:tc>
        <w:tc>
          <w:tcPr>
            <w:tcW w:w="2113" w:type="dxa"/>
          </w:tcPr>
          <w:p w:rsidR="00E0688D" w:rsidRDefault="00EC0C80" w:rsidP="00367AB0">
            <w:pPr>
              <w:jc w:val="center"/>
            </w:pPr>
            <w:r>
              <w:t>751644,42</w:t>
            </w:r>
          </w:p>
        </w:tc>
      </w:tr>
      <w:tr w:rsidR="00E0688D">
        <w:tc>
          <w:tcPr>
            <w:tcW w:w="2448" w:type="dxa"/>
          </w:tcPr>
          <w:p w:rsidR="00E0688D" w:rsidRDefault="00E0688D" w:rsidP="00DA545A">
            <w:proofErr w:type="spellStart"/>
            <w:r>
              <w:t>Гречихин</w:t>
            </w:r>
            <w:proofErr w:type="spellEnd"/>
            <w:r>
              <w:t xml:space="preserve"> Артемий Игоревич (сын)</w:t>
            </w:r>
          </w:p>
        </w:tc>
        <w:tc>
          <w:tcPr>
            <w:tcW w:w="2112" w:type="dxa"/>
          </w:tcPr>
          <w:p w:rsidR="00E0688D" w:rsidRDefault="00E0688D" w:rsidP="00367AB0">
            <w:r>
              <w:t>Квартира</w:t>
            </w:r>
          </w:p>
          <w:p w:rsidR="00E0688D" w:rsidRDefault="00E0688D" w:rsidP="00367AB0"/>
        </w:tc>
        <w:tc>
          <w:tcPr>
            <w:tcW w:w="2112" w:type="dxa"/>
          </w:tcPr>
          <w:p w:rsidR="00E0688D" w:rsidRDefault="00E0688D" w:rsidP="00367AB0">
            <w:r>
              <w:t>32,8</w:t>
            </w:r>
          </w:p>
          <w:p w:rsidR="00E0688D" w:rsidRDefault="00E0688D" w:rsidP="00367AB0"/>
        </w:tc>
        <w:tc>
          <w:tcPr>
            <w:tcW w:w="2112" w:type="dxa"/>
          </w:tcPr>
          <w:p w:rsidR="00E0688D" w:rsidRDefault="00E0688D" w:rsidP="00367AB0">
            <w:pPr>
              <w:jc w:val="center"/>
            </w:pPr>
            <w:r>
              <w:t>Россия</w:t>
            </w:r>
          </w:p>
          <w:p w:rsidR="00E0688D" w:rsidRPr="00EF34F8" w:rsidRDefault="00E0688D" w:rsidP="00EF34F8">
            <w:pPr>
              <w:jc w:val="center"/>
            </w:pPr>
          </w:p>
        </w:tc>
        <w:tc>
          <w:tcPr>
            <w:tcW w:w="2112" w:type="dxa"/>
          </w:tcPr>
          <w:p w:rsidR="00E0688D" w:rsidRDefault="00E0688D" w:rsidP="00367AB0">
            <w:r>
              <w:t>-</w:t>
            </w:r>
          </w:p>
        </w:tc>
        <w:tc>
          <w:tcPr>
            <w:tcW w:w="2113" w:type="dxa"/>
          </w:tcPr>
          <w:p w:rsidR="00E0688D" w:rsidRDefault="00E0688D" w:rsidP="00367AB0">
            <w:pPr>
              <w:jc w:val="center"/>
            </w:pPr>
            <w:r>
              <w:t>-</w:t>
            </w:r>
          </w:p>
        </w:tc>
        <w:tc>
          <w:tcPr>
            <w:tcW w:w="2113" w:type="dxa"/>
          </w:tcPr>
          <w:p w:rsidR="00E0688D" w:rsidRDefault="00807AA3" w:rsidP="00367AB0">
            <w:pPr>
              <w:jc w:val="center"/>
            </w:pPr>
            <w:r>
              <w:t>0</w:t>
            </w:r>
          </w:p>
        </w:tc>
      </w:tr>
    </w:tbl>
    <w:p w:rsidR="00E0688D" w:rsidRDefault="00E0688D"/>
    <w:sectPr w:rsidR="00E0688D" w:rsidSect="00F756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6BB"/>
    <w:rsid w:val="00105DC9"/>
    <w:rsid w:val="00132BB0"/>
    <w:rsid w:val="001A2E54"/>
    <w:rsid w:val="001B750C"/>
    <w:rsid w:val="001E45F9"/>
    <w:rsid w:val="001F3FBE"/>
    <w:rsid w:val="00367AB0"/>
    <w:rsid w:val="003D14E3"/>
    <w:rsid w:val="004D3F06"/>
    <w:rsid w:val="004E5EE1"/>
    <w:rsid w:val="00501D44"/>
    <w:rsid w:val="005B63A4"/>
    <w:rsid w:val="0060694E"/>
    <w:rsid w:val="006624F5"/>
    <w:rsid w:val="00723026"/>
    <w:rsid w:val="007558EB"/>
    <w:rsid w:val="00807AA3"/>
    <w:rsid w:val="00813FB7"/>
    <w:rsid w:val="008365C9"/>
    <w:rsid w:val="00917812"/>
    <w:rsid w:val="00957EF4"/>
    <w:rsid w:val="009D4672"/>
    <w:rsid w:val="00AF1783"/>
    <w:rsid w:val="00BE485A"/>
    <w:rsid w:val="00C36B03"/>
    <w:rsid w:val="00C45510"/>
    <w:rsid w:val="00CB11F1"/>
    <w:rsid w:val="00D636ED"/>
    <w:rsid w:val="00DA545A"/>
    <w:rsid w:val="00DD3745"/>
    <w:rsid w:val="00DD6A1E"/>
    <w:rsid w:val="00E0688D"/>
    <w:rsid w:val="00E45AC2"/>
    <w:rsid w:val="00E55C3A"/>
    <w:rsid w:val="00EB0789"/>
    <w:rsid w:val="00EC0C80"/>
    <w:rsid w:val="00EF34F8"/>
    <w:rsid w:val="00F17007"/>
    <w:rsid w:val="00F75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6B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SPecialiST RePack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4</cp:revision>
  <dcterms:created xsi:type="dcterms:W3CDTF">2021-04-30T12:05:00Z</dcterms:created>
  <dcterms:modified xsi:type="dcterms:W3CDTF">2024-01-18T10:27:00Z</dcterms:modified>
</cp:coreProperties>
</file>